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jc w:val="left"/>
        <w:rPr>
          <w:rFonts w:ascii="黑体" w:hAnsi="Helvetica" w:eastAsia="黑体" w:cs="Helvetica"/>
          <w:color w:val="030303"/>
          <w:sz w:val="32"/>
          <w:szCs w:val="32"/>
        </w:rPr>
      </w:pPr>
      <w:r>
        <w:rPr>
          <w:rFonts w:hint="eastAsia" w:ascii="黑体" w:hAnsi="Helvetica" w:eastAsia="黑体" w:cs="Helvetica"/>
          <w:color w:val="030303"/>
          <w:sz w:val="32"/>
          <w:szCs w:val="32"/>
        </w:rPr>
        <w:t>附件2</w:t>
      </w:r>
    </w:p>
    <w:p>
      <w:pPr>
        <w:pStyle w:val="2"/>
        <w:spacing w:line="520" w:lineRule="exact"/>
        <w:ind w:firstLine="160" w:firstLineChars="50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成绩合格人员名单（共1078人）</w:t>
      </w:r>
    </w:p>
    <w:tbl>
      <w:tblPr>
        <w:tblStyle w:val="4"/>
        <w:tblW w:w="9210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265"/>
        <w:gridCol w:w="4680"/>
        <w:gridCol w:w="1530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265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推荐单位</w:t>
            </w:r>
          </w:p>
        </w:tc>
        <w:tc>
          <w:tcPr>
            <w:tcW w:w="468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机构名称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30303"/>
                <w:sz w:val="24"/>
                <w:szCs w:val="24"/>
              </w:rPr>
              <w:t>1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济南市市场监管局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济南市章丘区通达检测有限公司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程双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山东泰达机动车检测有限公司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济南华源汽车检测有限公司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王金凤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济南金盾机动车检测有限公司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姜鑫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济南市莱芜正泰机动车检测有限公司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济南莱芜机动车检测有限公司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桑武超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济南盛道金谷机动车检测有限公司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"http://192.168.1.13/CerManager/FindCert.aspx?MenuID=1030"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济南忠祥汽车检测有限公司 </w:t>
            </w:r>
            <w:r>
              <w:rPr>
                <w:rFonts w:ascii="仿宋" w:hAnsi="仿宋" w:eastAsia="仿宋" w:cs="仿宋"/>
                <w:kern w:val="0"/>
                <w:sz w:val="24"/>
              </w:rPr>
              <w:fldChar w:fldCharType="end"/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万立平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商河县银河机动车安全技术检测有限公司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周月斌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济南宏远机动车检测有限公司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周东磊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济南市章丘区安通机动车检测有限公司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吉发建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济南市枣沅机动车检测有限公司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赵智仁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济南顺安汽车检测有限公司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王文涛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济南永安机动车检测有限公司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济南宏达机动车检测有限公司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徐吉广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济南中惠汽车检测有限公司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贾玉珍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济南玖零机动车检测有限公司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秦继波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济南永兴机动车检测有限公司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赵文峰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山东莱新机动车检测有限公司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李国荣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山东中胜机动车检测有限公司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张真真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济南陆玖机动车检测有限公司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济南强发汽车检测服务有限公司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王明来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济南通顺汽车服务有限公司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李林松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山东联航机动车检测有限公司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莱芜鑫隆机动车检测有限公司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济南袁庄汽车检测有限公司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济南联大机动车检测有限公司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杜冠群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山东省汽车综合性能检测中心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鞠虎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济南盛道泉通机动车检测有限公司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刘占涛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济南鑫城机动车检测有限公司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张延玲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山东大盛机动车检测有限公司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咸立鹏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海通机动车检测（山东）有限公司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葛飞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山东润邦机动车检测有限公司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济南市章丘区章运机动车综合性能检测站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韩旭东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济南市鸿雁机动车检测有限公司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姜元福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平阴国强机动车检测有限公司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姜涛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济南文源汽车检测有限公司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田起功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山东交运汽车检测有限公司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宁凡才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章丘市世元机动车检测有限公司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李玉超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济南捷骋机动车检测有限公司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于树彬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山东润和机动车检测有限公司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济南恒安利达汽车检测有限公司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潘金星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平阴县鑫国机动车检测有限公司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济南彩龙汽车检测服务有限公司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刘福荣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商河县运通机动车检测有限公司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济南盛岳机动车尾气检测有限公司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韦栋梁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济南东顺机动车检测有限公司   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仇德山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济南易达利机动车安全技术检验服务有限公司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王国会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商河县谢芳机动车检测有限公司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刘娜娜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济南通驰汽车检测有限公司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王文涛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济南正鑫汽车服务有限公司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济南黄岸港机动车安全检测有限公司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唐兴荣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济南市济阳区顺通汽车检测有限公司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林平安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商河县惠通机动车检测有限公司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山东恒德汽车服务有限公司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薛兴磊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莱芜莱安机动车检测有限公司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济南市强华机动车检测有限公司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王成敢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济南合顺机动车检测有限公司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怀秀岭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济南市济阳安顺汽车检测有限公司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刘强跃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济南三安汽车检测服务有限公司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张城玺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济南三运机动车检测有限公司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济南润达汽车检测服务有限公司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贾秋兰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济南诚德汽车检测有限公司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李波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济南金梁机动车检测有限公司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牛晓凌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济南顺达机动车检测有限公司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柏宁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济南金朋诚汽车检测有限公司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李晓露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济南环瑞机动车检测有限公司 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张成胜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章丘益通机动车检测有限公司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韩云峰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山东润华机动车检测服务有限责任公司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汪广洋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济南馨洋机动车检测有限公司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朱兆磊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山东普辰检测技术有限公司  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刘建品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济南市平安机动车检测有限公司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田宝文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济南长运汽车检测有限公司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宋志刚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济南清源机动车检测有限公司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济南市章丘区车辆检测服务中心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仲鹏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济南亿联机动车检测有限公司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济南市畅通汽车检测中心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王本杰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济南华新汽车检测有限公司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禹凯文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济南三益汽车服务有限公司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游海波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30303"/>
                <w:sz w:val="24"/>
                <w:szCs w:val="24"/>
              </w:rPr>
              <w:t>2</w:t>
            </w:r>
          </w:p>
        </w:tc>
        <w:tc>
          <w:tcPr>
            <w:tcW w:w="2265" w:type="dxa"/>
            <w:vMerge w:val="restart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青岛市市场监管局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青岛港联机动车检测有限公司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高红耀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青岛昊圣泰机动车检测有限公司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于洋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青岛鑫达机动车尾气检测有限公司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温淑东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青岛佳宏机动车检测有限公司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李秀芳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青岛安之捷机动车检测有限公司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杜敦启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青岛鹏通达机动车检测有限公司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青岛新东方机动车检测有限公司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王国会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青岛丰海机动车检测有限公司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青岛海纳机动车检测服务有限公司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王芹梅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青岛安顺泰机动车检测有限公司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姜坤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青岛驾友机动车检测有限公司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青岛华洋旭日机动车检测有限公司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李建栋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青岛平运机动车综合性能检测有限公司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孙洪杰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青岛德源昌机动车检测有限公司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程吉正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青岛鑫强机动车检测有限公司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兴车机动车检测有限公司平度检测站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候珍艳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青岛华安机动车检测有限公司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杨富杰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青岛荣安信机动车检测有限公司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青岛蓝莺机动车检测有限公司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殷学攀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青岛振华顺通机动车检测有限公司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青岛君泰机动车检测有限公司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刘立德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平度市康通机动车检测有限公司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段晓晴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青岛顺涛机动车安全检测有限公司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王希磊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青岛国鑫环保系统工程有限公司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马明宏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青岛祥捷机动车检测有限公司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青岛峰尊机动车检测有限公司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任亚楠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青岛康顺机动车检测有限公司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赵文才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青岛大增机动车检测有限公司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王卫民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青岛金昌机动车检测有限公司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周正强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青岛世泰机动车检测有限公司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于凤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青岛雅宝机动车检测有限公司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尹洪伟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青岛海顺机动车检测有限公司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青岛双圆陆机动车检测有限公司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管启明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青岛畅通机动车检测有限公司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王志涛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青岛众诚顺达汽车服务有限公司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青岛中青机动车检测有限公司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姜国勋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青岛城阳城投机动车检测有限公司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青岛运通机动车检测有限公司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李克平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青岛姜山新城机动车安全检测有限公司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青岛正友机动车检测有限公司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宋晓云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青岛汇通达机动车检测有限公司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孙高艳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青岛荣安顺机动车检测有限公司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柳杰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青岛隆腾达机动车检测有限公司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史泽滨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青岛顺驰机动车检测有限公司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青岛公交鑫益机动车检测有限公司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贾建华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青岛检通达机动车检测有限公司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代月军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青岛正立机动车检测有限公司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刘云先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青岛中金福机动车检测有限公司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由红年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青岛万程达机动车检测有限公司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梁宁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青岛正阳通盛机动车检测有限公司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尹德斌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青岛天桥机动车检测有限公司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李增祥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青岛和元立德机动车服务有限公司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王福宽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青岛德通机动车检测有限公司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刘友进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青岛中顺机动车检测有限公司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宋存昕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青岛检验鉴定有限公司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钱杰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青岛顺泽汽车综合性能检测有限公司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闫鹏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青岛庄头机动车检测有限公司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丁子龙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青岛宏昌机动车检测有限公司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青岛华侨顺通机动车检测有限公司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仇海涛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青岛中利特机动车检测有限公司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崔华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青岛东飞机动车检测有限公司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王鑫玉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青岛申惠通机动车检测有限公司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陈丰阳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青岛鲁燕机动车检测有限公司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孙浩军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青岛顺程机动车检测有限公司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青岛华伟杰汽车检测有限公司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青岛中达机动车检测有限公司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吴琳凤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青岛恒顺德机动车检测有限公司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即墨市永胜机动车检测有限公司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于周龙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青岛高新腾达车辆综合管理有限公司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沈保岩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青岛瑞琩陆机动车检测有限公司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闫志超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青岛陆安机动车检测有限公司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王志坚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青岛厚德机动车检测有限责任公司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任昭艺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青岛恒泰通机动车检测有限公司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青岛北翔机动车检测有限公司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周正大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青岛泰晖达机动车检测有限公司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青岛万顺达机动车检测有限公司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青岛圆洁机动车安全检测有限公司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梁睿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青岛广易鑫机动车检测有限公司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曹青林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青岛千帆发机动车检测有限公司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黄金栋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青岛宏联机动车检测有限公司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黄春莉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青岛乾通机动车检测有限公司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任建新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青岛滨和机动车检测有限公司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王文丽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青岛荣青顺通机动车检测有限公司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青岛润通德机动车检测有限公司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张梅合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青岛即墨市平安机动车综合性能检测站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邱美佳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青岛靖城达汽车服务有限公司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侯文睿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兴车机动车检测有限公司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青岛快捷通机动车检测有限公司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周兴堂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青岛吉瑞通机动车检测有限公司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王平德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青岛兴华机动车检测有限公司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孙修纺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青岛通顺德机动车检测有限公司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孙家宁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青岛海斌通达机动车检测有限公司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匡晓荣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青岛万达机动车检测有限公司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胡波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青岛市元顺机动车排气检测有限公司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30303"/>
                <w:sz w:val="24"/>
                <w:szCs w:val="24"/>
              </w:rPr>
              <w:t>3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30303"/>
                <w:sz w:val="24"/>
                <w:szCs w:val="24"/>
              </w:rPr>
              <w:t>淄博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市市场监管局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淄博玺隆机动车检测服务有限公司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淄博东煜机动车检测有限公司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宋立军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淄博凯祺汽车检测有限公司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淄博德嘉机动车检测服务有限公司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王红成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沂源县顺通机动车检测有限公司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孟凡标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淄博麦道汽车综合性能检测有限公司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山东福悦检测有限公司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山东世济通机动车检测有限公司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相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淄博鸿圣机动车检测有限公司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孙啟泽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山东金泰宇机动车检测有限公司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郭建峰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淄博中博机动车检测有限公司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侯灵芝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淄博东润机动车检测有限公司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范立鹏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淄博佳诚汽车检测有限公司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代群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淄博晟德机动车安全技术检测有限公司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淄博三合机动车检测有限公司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孙丰旭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淄博坤盛机动车检测有限公司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韩诚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淄博中润检验检测有限公司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淄博佳骏机动车检测有限公司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于冰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淄博瑞通汽车检测有限公司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聂亚楠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山东百耀机动车检测有限公司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唐敬强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淄博鸿吉机动车检测有限公司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淄博德昶机动车检测有限公司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桓台宏达机动车检测有限公司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孙红猛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山东广恒机动车检测有限公司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张青松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淄博市盛通机动车检测有限公司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张瑞滨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淄博保鼎检测技术有限公司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淄博军捷汽车检测有限公司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孙立亭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山东汇德机动车检测有限公司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刘艳君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淄博日耕机动车检测有限公司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范新花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淄博皓译机动车检测有限公司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宋婷婷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淄博蓝宇机动车尾气检测有限公司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陈响杰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淄博绿洁机动车尾气检测有限公司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淄博豪盈添晟机动车检测有限公司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王允见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淄博润度机动车检测有限公司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沂源玉浩机动车检测有限公司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周富宽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淄博安顺机动车检测有限公司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李德庆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淄博仕兰机动车检测有限公司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淄博齐优机动车检测有限公司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于亮亮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沂源金毅汽车检测有限公司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淄博通仕机动车检测有限公司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王铁铮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山东平明机动车检测有限公司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尚玉龙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淄博华瑞机动车检测有限公司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王雅南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30303"/>
                <w:sz w:val="24"/>
                <w:szCs w:val="24"/>
              </w:rPr>
              <w:t>4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30303"/>
                <w:sz w:val="24"/>
                <w:szCs w:val="24"/>
              </w:rPr>
              <w:t>枣庄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市市场监管局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枣庄通达机动车检测服务有限公司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朱新闻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枣庄通鑫机动车检测有限公司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狄川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枣庄市众意机动车检测有限公司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满建伟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枣庄市现代机动车检测中心有限公司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张秀菊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滕州市恒通机动车检测有限公司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滕州市恒捷机动车检测有限公司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张忠金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枣庄市市中汽车性能检测站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杜超凡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滕州市悦成机动车检测有限公司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滕州市交运汽车综合性能检测有限公司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韩兴良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枣庄市正通机动车检测有限公司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李贝贝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枣庄市正通机动车检测有限公司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董文康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枣庄市山亭区西集机动车检测有限公司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皮景艺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滕州华卫机动车检测有限公司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王广亮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枣庄市正畅机动车检测有限公司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枣庄市正升机动车检测有限公司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程思远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滕州市中再星环机动车检测有限公司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赵汝彬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枣庄市运鸿机动车检测服务有限公司</w:t>
            </w:r>
          </w:p>
        </w:tc>
        <w:tc>
          <w:tcPr>
            <w:tcW w:w="1545" w:type="dxa"/>
            <w:gridSpan w:val="2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郭方强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枣庄市宏达机动车检测有限公司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邵波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山东旭达机动车检测有限公司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杜超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枣庄市长鸿机动车检测有限公司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李晓驰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枣庄市盛远机动车检测有限公司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车勇男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滕州市盛道机动车检测有限公司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滕州市鸿运汽车检测有限责任公司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滕州世茂机动车检测有限公司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谢进歌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滕州市华勤机动车检测有限公司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枣庄安通机动车检测有限公司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鹿超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枣庄市金飞汽车综合性能检测有限公司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苗露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枣庄顺成机动车检测有限公司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山东德鑫机动车检测有限公司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马兆龙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滕州市新晟机动车检测有限公司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郭秀芝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枣庄市晟翔机动车检测有限公司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枣庄市正鑫机动车检测有限公司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李家宝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枣庄市正顺机动车检测有限公司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张秀瑞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枣庄市交运汽车性能检测有限公司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祝尧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山东通发机动车检测有限公司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山东峄州机动车检测有限公司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李敦彪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枣庄现岱机动车检测有限公司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枣庄市正达机动车检测有限公司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刘腾翼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枣庄市军盈机动车检测有限公司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蔡龙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30303"/>
                <w:sz w:val="24"/>
                <w:szCs w:val="24"/>
              </w:rPr>
              <w:t>5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30303"/>
                <w:sz w:val="24"/>
                <w:szCs w:val="24"/>
              </w:rPr>
              <w:t>东营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市市场监管局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东营市宏泰机动车检测有限公司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王培志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利津县利通汽车检测有限责任公司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刘文生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东营友和机动车检测有限公司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广饶县迅驰机动车检测有限责任公司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吴静军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东营市阳光机动车检测有限责任公司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广饶县昌泰机动车检测有限公司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孙洪建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广饶博通汽车尾气检测有限公司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刘玉霞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利津县安达机动车检测有限公司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崔陆明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东营胜通汽车检测有限责任公司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孔艳丽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东营市安科机动车检测有限责任公司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秦凤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东营万事达机动车检测有限公司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王树兴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东营祥顺特种设备检测有限公司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薛娜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东营市垦利区路安车辆服务有限责任公司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盖九萌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东营金源机动车检测有限公司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贾树军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东营市兴运机动车检测有限责任公司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王少廉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东营市福隆机动车检测有限公司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夏腾腾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东营市顺通汽车检测站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利津县鸿禧机动车检测有限公司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陈莉莉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东营市合园机动车检测有限公司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闫玉秀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东营百通机动车检测有限公司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孙冠鑫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东营市吉顺机动车检测有限公司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杨春燕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广饶安泰机动车检测有限公司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王世峰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东营市中元机动车检测有限公司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王宗玲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东营市国泰机动车检测有限公司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吕琳琳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东营恒泰机动车检测有限公司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綦跃清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东营市盛祥汽车检测有限公司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郭永花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东营鸿昕机动车检测有限公司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李欠欠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东营鑫华容器检测有限公司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东营盛畅机动车检测有限公司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宋银环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东营安运机动车检测有限公司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郭鹏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东营达鸿机动车检测有限公司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邹树叶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东营嘉诚机动车检测有限公司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崔学智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东营市新征程机动车检测有限公司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郑凌云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东营市河丰机动车检测有限公司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利津县鑫智汽车检测有限责任公司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刘学望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东营义合机动车检测有限公司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刘振林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东营市鸿通机动车检测有限公司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郭翠红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东营友尚机动车检测有限公司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李春勇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东营交运机动车检测有限公司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丁延飞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东营盛泰机动车检测有限公司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丁伟苇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东营市垦利安特检验检测有限公司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陈庆鑫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山东伟峰机动车检测有限公司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隋金鹏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东营车娘家机动车检测有限公司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袁展凤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30303"/>
                <w:sz w:val="24"/>
                <w:szCs w:val="24"/>
              </w:rPr>
              <w:t>6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30303"/>
                <w:sz w:val="24"/>
                <w:szCs w:val="24"/>
              </w:rPr>
              <w:t>烟台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市市场监管局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烟台亿辰机动车检测有限公司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王艳刚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栖霞市安顺机动车安全技术检测有限公司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烟台市公交集团安达机动车检测有限公司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莱州市弘宇机动车检测有限公司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邱昭林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山东龙口平安机动车安全检测有限公司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殷德宁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莱州新兴机动车检测有限公司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莱州市原驰机动车检测有限公司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李晟佐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烟台市公交集团汽车检测有限公司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曲叶兴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烟台恒邦机动车检测有限公司武宁检测站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杨森杰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烟台瑞鑫机动车辆尾气检测有限公司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夏江峰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莱州市弘信达机动车检测有限公司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张爱军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蓬莱市顺凯汽车安全检验服务有限公司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孙长礼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山东省龙蓬机动车检测有限公司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曹作昊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烟台成大机动车安全检测有限公司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牟道强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栖霞市宏达机动车检测有限公司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孙晓锋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海阳市京海汽车检测有限公司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刘军强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烟台安季机动车检测有限公司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陶锋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莱州市德丰机动车检测有限公司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莱阳盛达机动车检测有限公司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初建国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烟台滨海健翔机动车检测有限公司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汤京明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烟台开发区康安汽车检测有限公司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邹新宇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莱州市育成机动车检测有限公司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綦丽娟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烟台众诚机动车检测有限公司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尹艳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烟台瑞达机动车检测有限公司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于秀娟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海阳市吉通机动车检测有限公司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王泽鑫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招远市神州机动车检测有限公司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莱州万恒机动车检测有限公司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鲁林林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招远中轩机动车检测有限公司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烟台福莱山机动车检测有限公司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冷华良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莱阳市通达机动车安全技术检测有限公司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李奎兴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莱州市天天东方机动车检测有限公司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莱州市裕隆机动车检测有限公司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招远市丽苑机动车检测有限公司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尹超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龙口市龙新机动车检测有限公司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刘式越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烟台市路顺机动车检测有限公司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山东众合机动车检测有限公司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孙永庆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烟台市和泰机动车检测有限公司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宋子光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烟台驰宝汽车检测有限公司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龙口市畅安机动车检测有限公司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王荣帅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烟台迪越汽车检测有限公司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栖霞市嘉隆机动车检测有限公司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林文萍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莱阳启泰机动车检测有限公司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烟台海港机动车综合性能检测有限公司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张文涛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烟台市蓬莱区平安机动车检测有限公司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杨智磊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栖霞市顺达汽车检测有限公司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战晓辉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烟台市宏通机动车检测有限公司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烟台市三丰汽车检测有限公司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高永杰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烟台市海康机动车检测有限公司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山东龙新机动车检测有限公司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耿永凯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龙口市富龙机动车检测有限公司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王家业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烟台市佳通机动车检测有限公司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杨来克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烟台运翔机动车安全检测有限公司莱龙庄分公司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孙晓菲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莱阳市腾达机动车检测有限公司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李树忠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烟台市顺达汽车检测有限公司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姜伟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招远市鸿祥达汽车检测有限公司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海阳市海嘉机动车检测有限公司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王远杰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烟台立昀机动车检测有限公司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王华瑛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烟台日日顺汽车检测有限公司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张起嘉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烟台市凯祥机动车检测有限公司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李焕峰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烟台市路通机动车检测有限公司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姜述文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招远市源通汽车检测有限公司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王高云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海阳市益民机动车检测有限公司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莱阳市汽车综合性能检测有限公司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刘鹏鹏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烟台鑫达机动车检测有限公司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邴吉龙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烟台众泰汽车检测有限公司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祝伟思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烟台鸿运汽车检测有限公司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胡清泉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龙口市捷运通机动车检测有限公司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陈泓洁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山东龙口富龙机动车安全检测有限公司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庄越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龙口市交通车辆综合性能检测有限公司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烟台市宏祥机动车尾气检测有限公司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包帅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烟台市牟平区通达机动车安全技术检测有限公司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杨东晓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海阳市安泰机动车安全技术检测有限公司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赵振春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烟台市成功机动车检测有限公司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烟台龙新机动车检测有限公司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金德刚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烟台幸福机动车检测有限公司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30303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曲君鹏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龙口市富龙汽车检测有限公司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马晶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30303"/>
                <w:sz w:val="24"/>
                <w:szCs w:val="24"/>
              </w:rPr>
              <w:t>7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30303"/>
                <w:sz w:val="24"/>
                <w:szCs w:val="24"/>
              </w:rPr>
              <w:t>潍坊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市市场监管局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潍坊市新东方机动车检测有限公司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房士学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潍坊同顺机动车检测有限公司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张晨磊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潍坊新联泰机动车检测有限公司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孙建朋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昌乐县博瑞机动车检测有限公司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师洋洋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青州市利通机动车检测有限公司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王洪亮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潍坊信诚机动车检测服务有限公司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诸城市杨春机动车检测有限公司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潍坊市铭家机动车检测有限公司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苗忠军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潍坊安达机动车检测有限公司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马旭日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安丘祥舜机动车检测有限公司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李宝刚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寿光富泓机动车检测有限公司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张志朋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潍坊和畅机动车检测有限公司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张旭凯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昌乐县煜鑫车辆检测有限公司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赵华忠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潍坊鸿丰机动车检测有限公司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袁艳涛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诸城金北龙机动车检测有限公司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关勇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诸城交运机动车检测有限公司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杨立睿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潍坊钰和机动车检测有限公司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刘新伟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安丘市安驾机动车检测有限公司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戴田余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安丘市申达机动车检测有限公司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安丘市盛安机动车检测有限公司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王腾飞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潍坊北环机动车检测有限公司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刘汉升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寿光市濠迈机动车检测服务有限公司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韩国华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潍坊海利机动车检测有限公司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谭伟南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昌乐县宝城机动车检测有限公司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王志军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青州市金旺机动车检测有限公司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吕凯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诸城路通机动车检测检测有限公司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袁克强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诸城市宇阳机动车检测有限公司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焦桂芳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山东港荣机动车检测有限公司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杨林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潍坊市众鑫机动车检测有限公司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孙程坤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fldChar w:fldCharType="begin"/>
            </w:r>
            <w:r>
              <w:instrText xml:space="preserve"> HYPERLINK "file:///C:\\Users\\Administrator\\Desktop\\山东省" \l "RANGE!#" </w:instrText>
            </w:r>
            <w: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</w:rPr>
              <w:t>潍坊信义机动车检测有限公司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</w:rPr>
              <w:fldChar w:fldCharType="end"/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张世玉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寿光市洛安机动车检测有限公司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张晓林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安丘市顺泰机动车检测有限公司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王晓宁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潍坊康博机动车检测有限公司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王来鹏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昌邑市陆安机动车检测有限公司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马明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潍坊万汇机动车检测有限公司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卢润生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高密市顺达机动车检测有限公司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高密市伟业机动车检测有限公司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李作东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高密市祥舜机动车检测有限公司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高密市雷翔机动车检测有限公司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张晋嘉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潍坊祥运机动车检测有限公司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刘泰东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潍坊腾达机动车检测有限公司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崔兆伟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青州市运晟机动车检测有限公司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邓桂芝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青州市顺通机动车综合性能检测有限公司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诸城市华邦机动车检测有限公司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寿光市顺发机动车检测有限公司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王文香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潍坊市亿家机动车检测有限公司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孙亮亮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潍坊兴泰机动车检测有限公司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贺秀慧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诸城市润源车辆综合性能检测有限公司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高密市夷安汽车检测有限公司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孙吉臣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fldChar w:fldCharType="begin"/>
            </w:r>
            <w:r>
              <w:instrText xml:space="preserve"> HYPERLINK "file:///C:\\Users\\Administrator\\Desktop\\山东省" \l "RANGE!#" </w:instrText>
            </w:r>
            <w: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</w:rPr>
              <w:t>潍坊和通机动车辆检测有限公司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</w:rPr>
              <w:fldChar w:fldCharType="end"/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潍坊市万邦机动车检测有限公司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寿光市明辉汽车检验服务有限公司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诸城市飞源机动车检测有限公司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孙华宇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寿光市德隆机动车检测有限公司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王秀坤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安丘市城南机动车检测有限公司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江晓亮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高密市腾飞汽车检测有限公司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张玉敏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安丘市东顺机动车检测有限公司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江鑫华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诸城市金晟机动车检测有限公司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崔鹏飞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山东隆达机动车检测有限公司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李章勇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潍坊鸢飞机动车检测有限公司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青州中凯机动车检测有限公司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闫亮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潍坊市万众机动车检测有限公司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刘俊吉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潍坊鲁潍机动车检测有限公司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尹兆军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fldChar w:fldCharType="begin"/>
            </w:r>
            <w:r>
              <w:instrText xml:space="preserve"> HYPERLINK "file:///C:\\Users\\Administrator\\Desktop\\山东省" \l "RANGE!#" </w:instrText>
            </w:r>
            <w: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</w:rPr>
              <w:t>潍坊市正昊机动车检测有限公司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</w:rPr>
              <w:fldChar w:fldCharType="end"/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孙元坤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潍坊路丰机动车检测有限公司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王汝春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fldChar w:fldCharType="begin"/>
            </w:r>
            <w:r>
              <w:instrText xml:space="preserve"> HYPERLINK "file:///C:\\Users\\Administrator\\Desktop\\山东省" \l "RANGE!#" </w:instrText>
            </w:r>
            <w: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</w:rPr>
              <w:t>临朐鸿运机动车检测有限公司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</w:rPr>
              <w:fldChar w:fldCharType="end"/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张培朋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青州市安顺机动车检测有限公司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夏静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诸城市顺心机动车检测有限公司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郝敏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潍坊鸿顺机动车检测有限公司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杜建伟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潍坊众达机动车检测有限公司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宋瑞辉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潍坊润盛机动车检测有限公司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李英辉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诸城常顺机动车检测有限公司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潍坊市盛邦机动车检测有限公司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高密市立德机动车检测有限公司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夏荣升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青州市民信机动车检测有限公司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刘英梅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高密市隆泰机动车检测有限公司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潍坊陆洋机动车检测有限公司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施全亮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潍坊宝利机动车检测有限公司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孙旭义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潍坊华潍一号机动车检测有限公司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张国生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安丘市大德通机动车检测有限公司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杨玉平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潍坊盈通机动车检测有限公司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史洋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潍坊金宝机动车检测有限公司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庄文龙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高密迈森机动车检测有限公司 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潍坊正力机动车检测有限公司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王玉云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潍坊汇丰机动车检测有限公司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fldChar w:fldCharType="begin"/>
            </w:r>
            <w:r>
              <w:instrText xml:space="preserve"> HYPERLINK "file:///C:\\Users\\Administrator\\Desktop\\山东省" \l "RANGE!#" </w:instrText>
            </w:r>
            <w: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</w:rPr>
              <w:t>潍坊运通机动车检测有限公司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</w:rPr>
              <w:fldChar w:fldCharType="end"/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郭 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寿光市圣北机动车检测有限公司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王立泽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诸城市众邦机动车检测有限公司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王兵兵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昌邑市满国机动车检测有限公司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庄雪光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潍坊弘盛机动车检测有限公司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刘晓磊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潍坊乾安机动车检测有限公司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冯廷高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山东中顺机动车检测有限公司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顾晓俊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潍坊顺通达机动车检测有限公司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唐建波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fldChar w:fldCharType="begin"/>
            </w:r>
            <w:r>
              <w:instrText xml:space="preserve"> HYPERLINK "file:///C:\\Users\\Administrator\\Desktop\\山东省" \l "RANGE!#" </w:instrText>
            </w:r>
            <w: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</w:rPr>
              <w:t>潍坊亚飞喜源机动车检测有限公司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</w:rPr>
              <w:fldChar w:fldCharType="end"/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徐德杰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潍坊众泰机动车检测有限公司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常彦文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青州市威华机动车检测有限公司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范晓晖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诸城市百弘机动车检测有限公司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孙方龙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潍坊市恒峰机动车检测有限公司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李国玺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高密市公交机动车检测有限公司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李东阳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寿光市荣星机动车检测有限公司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张克吉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昌乐恒昇机动车检测有限公司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马洪明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昌乐顺通机动车检测服务有限公司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陈天玉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潍坊皓达机动车检测有限公司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刘宝琳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青州市永佳机动车检测有限公司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安丘市全顺机动车检测有限公司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马国才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安丘市众顺机动车检测有限公司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王福之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诸城市正道机动车检测有限公司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刘广印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诸城市宝利来机动车检测有限公司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王栋兰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昌邑市平安机动车检测有限公司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毕爱菊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昌邑市鸿泰机动车检测有限公司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陈发明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青州晟迪机动车检测有限公司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闫金芳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潍坊始元达机动车检测有限公司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于少虎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寿光富圣机动车检测有限公司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张志亮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安丘宏运机动车检测有限公司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孙建鹏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昌邑市广大机动车检测有限公司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郭辉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潍坊市恒邦机动车检测有限公司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韩莎莎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安丘市交发机动车检测服务有限公司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李国辉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诸城市和源兴武机动车检测有限公司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邱世宝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潍坊市万达机动车检测有限公司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路传国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山东亿通车辆检测有限公司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马冰雁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潍坊泰新机动车检测有限公司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郭靖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寿光市恒德机动车检测有限公司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马桂艳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诸城红运机动车检测有限公司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昌邑市路通汽车检测有限公司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陈川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昌邑市恒大机动车检测有限公司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姜亦军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寿光市顺达机动车检测有限公司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张保春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潍坊瑞豪机动车检测有限公司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韩智翔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安丘市景盛机动车检测服务有限公司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代程程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诸城吉恒机动车安全技术检测有限公司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孙永清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诸城安驰机动车检测有限公司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2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30303"/>
                <w:sz w:val="24"/>
                <w:szCs w:val="24"/>
              </w:rPr>
              <w:t>8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30303"/>
                <w:sz w:val="24"/>
                <w:szCs w:val="24"/>
              </w:rPr>
              <w:t>济宁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市市场监管局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梁山鸿达机动车检测有限公司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庞连君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济宁市盛源机动车检测有限公司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阮久灿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泗水县康博机动车检测有限公司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孔旭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鱼台县滨湖机动车检测有限公司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王素娟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济宁亿源机动车检测有限公司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胡金亭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金乡县恒诺机动车辆检测有限公司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济宁市亿丰机动车检测有限公司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济宁市慧丰机动车检测有限公司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孟拥军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济宁鑫顺机动车检测有限公司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张俊峰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济宁市兖州区龙桥机动车检测有限公司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丁猛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鱼台中达机动车检测有限公司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翟庆义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济宁市兴龙机动车检测有限公司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席艳玲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邹城市恒泰机动车检测有限公司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唐浩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嘉祥鸿顺机动车检测有限公司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陈福星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金乡县华泰机动车检测有限公司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朱文利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济宁弘丰机动车检测有限公司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山东永驰机动车检测有限公司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赵宾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嘉祥县益捷机动车检测有限公司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赵体震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梁山京九机动车检测有限公司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程绍同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梁山宝通机动车检测有限公司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冯敬伟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济宁凯达汽车检测有限公司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张春雷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曲阜正通机动车检测有限公司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孔德方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济宁金宇机动车检测有限公司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金乡县金城机动车辆检测有限公司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鱼台鼎泰机动车检测有限公司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李欣佳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济宁盛世大雷机动车检测有限公司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甄瑞侠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邹城市运通机动车检测有限公司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张灿凯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济宁任兴机动车检测有限公司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苏兆阳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曲阜市交通服务中心机动车综合性能检测有限公司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路宪堂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济宁恒润机动车检测有限公司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米昌松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梁山恒泰机动车检测有限公司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侯圣民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济宁兆顺机动车检测有限公司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乔潇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汶上县洁源机动车检测有限责任公司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周永梅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邹城金马机动车检测有限公司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刘祥信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山东华通机动车检测有限公司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孙仁强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济宁大雷机动车检测有限公司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梁山风火轮机动车检测有限公司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蔡月梅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泗水县大正机动车检测有限公司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刘兴康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山东鲁兴机动车检测有限公司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宋运禄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嘉祥县嘉合机动车检测有限公司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济宁东方大雷检测服务有限公司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张德省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微山县同庆机动车检测有限公司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吴长江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济宁天安机动车检测有限公司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韩祥波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济宁顺安机动车检测有限公司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黄遵志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济宁恒源机动车检测有限公司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陈艳东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梁山公明机动车检测有限公司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杨建兵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汶上县华信机动车检测有限公司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程志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济宁恒发机动车检测有限公司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袁秀梅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济宁市路通机动车检测有限公司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董龙超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济宁市兖州区富平机动车检测有限公司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许建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梁山瑞通机动车检测有限公司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乔芳芳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济宁交运机动车检测有限公司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程恒政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泗水县华胜机动车检测有限公司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济宁大力机动车检测有限公司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刘祯祥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嘉祥县交通机动车检测有限公司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程琳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邹城市华仁机动车检测有限公司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济宁同太机动车检测有限公司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赵鹏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济宁顺通机动车检测有限公司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胡新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嘉祥县金通机动车检测有限公司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胡燕民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济宁市圣城机动车检测有限公司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汶上军盛机动车检测有限公司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李猛聪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济宁畅通机动车检测有限公司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程福广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曲阜市顺达机动车检测有限公司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杨立星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邹城市物源机动车综合检测有限公司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姜百乐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济宁元通车辆检测有限公司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王东亚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梁山鑫达机动车检测有限公司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张玉玺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曲阜市清合机动车检测有限公司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唐斌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济宁市任城区四方机动车检测有限公司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满强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邹城市安捷机动车检测有限公司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徐强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泗水县瑞恒机动车检测有限公司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杜楠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梁山运达机动车检测有限公司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李伟行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微山县通发贸易有限公司欢城分公司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王布勇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梁山滨河机动车检测有限公司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戚殿居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济宁济邹机动车检测有限公司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济宁市迅捷机动车检测有限公司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钱成东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泗水旭升机动车检测有限公司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济宁运合机动车检测有限公司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嘉祥县祥城机动车检测有限公司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张彦芬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曲阜圣通机动车检测有限公司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朱本绪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济宁市祥润机动车检测有限公司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张贵霞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汶上县瑞通机动车检测有限公司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郑龙双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济宁祥瑞机动车检测有限公司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汶上县顺捷机动车检测有限公司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李兆安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济宁兖北机动车检测有限公司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孔卫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济宁市仁捷汽车尾气检测有限公司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王雷雷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济宁万客隆机动车检测有限公司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鹿继军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山东安顺机动车检测有限公司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刘运伟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微山县恒大机动车检测有限公司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梁山江北机动车技术检测有限公司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张仁泉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梁山县通达汽车综合性能检测有限公司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许登浩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梁山天成机动车检测有限公司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乔艳楠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嘉祥超鸿机动车检测有限公司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张文强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济宁宏扬机动车检测有限公司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陈秀珍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邹城永华机动车检测服务有限公司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迟翠翠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济宁祥顺机动车检测有限公司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刘新新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嘉祥县恒通机动车检测有限公司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蒋秋珍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济宁恒通机动车检测股份有限公司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武明广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曲阜锦泰机动车检测有限公司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魏赞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济宁佰城机动车检测有限公司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戴继伟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济宁鲁宝机动车检测有限公司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韩宗涛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微山县恒晟机动车检测有限公司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侯冠宇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30303"/>
                <w:sz w:val="24"/>
                <w:szCs w:val="24"/>
              </w:rPr>
              <w:t>9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30303"/>
                <w:sz w:val="24"/>
                <w:szCs w:val="24"/>
              </w:rPr>
              <w:t>泰安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市市场监管局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泰安市广通机动车检测有限公司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贝太强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泰安市荣鑫机动车检测有限公司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山东名圣机动车检测有限公司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泰安富达机动车检测有限公司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杨岱平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泰安众安机动车检测有限公司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泰安骏阳汽车检测有限公司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郭延宽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山东祥瑞机动车检测有限公司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泰安富源机动车检测有限公司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苏金海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新泰市平阳机动车检测有限公司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李文利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新泰市开发区东方机动车检测有限公司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陈洪典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宁阳县文成机动车检测中心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泰安泰西机动车检测有限公司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岳建奎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新泰市起华机动车检测有限公司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时贞军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泰安市泰通机动车检测有限责任公司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张元庆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宁阳县安泰机动车检测有限公司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孔龙风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泰安市东岳机动车检测有限公司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冯艳梅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宁阳县安通车辆检测服务有限公司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陶伟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肥城交通汽车检测服务有限公司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东平县顺达机动车尾气检测有限公司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王广雨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东平县东原机动车检测有限公司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泰安大成机动车检测有限公司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赵茂庆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东平金利源机动车检测有限公司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东平荣盛机动车检测有限公司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齐道焱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东平顺通机动车检测有限公司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张守志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新泰市龙凯机动车检测有限公司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范庆鑫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新泰市运通机动车检测中心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赵宏英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30303"/>
                <w:sz w:val="24"/>
                <w:szCs w:val="24"/>
              </w:rPr>
              <w:t>10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30303"/>
                <w:sz w:val="24"/>
                <w:szCs w:val="24"/>
              </w:rPr>
              <w:t>威海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市市场监管局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威海科建机动车检测有限公司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王国学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威海市鑫通汽车检测有限公司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辛修军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威海市海泰车辆检测有限公司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郭乐乐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威海宝德机动车检测有限公司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林伟才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威海蜘蛛侠机动车检测有限公司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侯文虎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荣成市强达机动车检测有限公司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李维东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威海市安原机动车检测有限公司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邹战军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威海荣祥机动车检测有限公司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left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威海宏金机动车检测有限公司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苗辅成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威海广涵机动车检测有限公司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邢华明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乳山市旭日机动车检测有限公司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冷健军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威海百合汽车检测有限公司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于杰豪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荣成市祥安机动车检测有限公司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周益强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威海中海川汽车检测有限公司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威海市汇通机动车安全技术检测有限公司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荣成鑫通汽车检测有限公司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常君宇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威海市德原机动车检测有限公司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丛培常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威海市交通汽车综合性能检测有限公司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谭林林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威海市永舜机动车检测有限公司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张德君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荣成市荣达汽车检测有限公司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孔凡靖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威海笙源机动车检测有限公司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威海北站机动车检测有限公司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刘新涛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荣成市祥和机动车检测有限公司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尹娟华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威海市汽车综合性能检测中心有限公司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康永颉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威海群宜机动车检测有限公司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李凤华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荣成市翔远机动车检测有限公司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周晓飞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乳山市威达车辆尾气检测有限公司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张蓓蓓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乳山松海机动车检测有限公司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威海恒基机动车检测有限公司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荣成鸿祥机动车检测有限公司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刘力铭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荣成隆佳鑫机动车检测有限公司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闫致成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荣成市太辅机动车检测有限公司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威海市润通机动车检测有限公司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谭龙飞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威海市艳阳机动车检测有限公司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王俊皓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荣成市通顺机动车检测有限公司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秦蕾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威海龙庆机动车检测有限公司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郭风强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乳山市京山车辆检测站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于开祥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乳山市景骅机动车检测有限公司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宋欣勇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威海宝稳机动车检测有限公司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李慧涛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威海顺途机动车检测有限公司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于文军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威海市万顺机动车检测有限公司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刘增永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威海乐杰汽车检测有限公司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于莉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威海银隆机动车检测有限公司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邓林林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威海源诚机动车检测有限公司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李兆忠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威海恒基机动车检测有限公司第一分公司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黄志成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乳山永美机动车检测有限公司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刘益嘉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威海市城南机动车检测有限公司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宝易机动车认证检测（威海）有限公司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于涛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荣成市鑫源机动车检测有限公司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荣成市成山卫机动车检测有限公司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亓文彬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30303"/>
                <w:sz w:val="24"/>
                <w:szCs w:val="24"/>
              </w:rPr>
              <w:t>11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30303"/>
                <w:sz w:val="24"/>
                <w:szCs w:val="24"/>
              </w:rPr>
              <w:t>日照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市市场监管局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五莲县庆祥机动车检测服务有限公司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胡鑫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莒县荣大机动车检测有限公司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日照润达汽车检测有限公司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殷玉强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日照万科汽车检测服务有限公司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日照瑞凯机动车检测有限公司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牟宗淼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日照安驰机动车检测有限公司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苗志龙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日照市安达汽车综合性能检测有限公司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日照顺捷机动车检测有限公司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任海彬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日照鹏宇机动车检测有限公司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于凯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日照市安通机动车检测有限公司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日照远通机动车检测有限公司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于娜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日照浩明机动车检测有限公司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日照三兴百盛汽车检测有限公司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刘元港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莒县汇众汽车检测有限公司(山东中路站)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卢小英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日照汉邦汽车检测有限公司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刘玉博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日照永盛机动车综合检测有限公司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汤鎔吉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日照政华机动车检测有限公司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滕丽芳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日照新营机动车安全综合检测有限公司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孙帅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日照市安通机动车检测有限公司开发区分公司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郭江星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日照大成汽车检测有限公司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崔永鹏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五莲县机动车检测有限公司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张西伟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五莲奕通车辆检测有限公司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丁铭凯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日照浩达机动车检测有限公司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焦自程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日照天润方大机动车综合检测有限公司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孙明金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日照市乾安汽车检测服务有限公司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韩晓轩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日照市腾达汽车综合性能检测有限公司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潘为超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日照岚山区荣大机动车检测有限公司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日照荣浩机动车检测有限公司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张明忠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五莲润发机动车检测有限公司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梅花超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日照运总机动车检测有限公司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裴津锋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日照市交发机动车检测有限公司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莒县圣倡机动车检测有限公司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刘世国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五莲县华骏机动车检测有限公司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张西华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莒县三兴顺通汽车检测有限公司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孙国轩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日照昊晟机动车检测有限公司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张朋龙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莒县联保汽车检测有限公司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于月召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日照鸿顺机动车检测有限公司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郭兆林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日照顺达机动车检测有限公司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牟春海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日照岚山区金锐博汽车检测有限公司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魏志浩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山东中发机动车检测有限公司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周海峰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30303"/>
                <w:sz w:val="24"/>
                <w:szCs w:val="24"/>
              </w:rPr>
              <w:t>12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30303"/>
                <w:sz w:val="24"/>
                <w:szCs w:val="24"/>
              </w:rPr>
              <w:t>滨州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市市场监管局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滨州市玺隆机动车检测服务有限公司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石雅春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滨州市京华机动车检测有限公司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梅卫千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滨州铭迅机动车检测有限公司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张树凯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邹平至家机动车检测有限公司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冯俊杰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博兴县交通汽车综合性能检测有限公司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张胜国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博兴县博安机动车安全技术检测有限公司 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郭松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邹平驰润机动车检测有限公司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毕思晓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滨州市弘特机动车检测有限公司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张国凯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滨州市惠淄机动车检测有限公司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博兴县驰骋机动车检测有限公司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徐天翔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邹平市长山机动车检测有限公司 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张志杰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滨州鼎盛机动车检测有限公司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耿伟伟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滨州畅通机动车检测有限公司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赵延松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邹平鲁铭机动车检测有限公司</w:t>
            </w:r>
          </w:p>
        </w:tc>
        <w:tc>
          <w:tcPr>
            <w:tcW w:w="1530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邹平月河汽车检测有限公司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山东丰悦汽车服务有限公司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赵爱国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邹平县众安汽车检测有限公司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朱永贵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滨州快捷机动车检测有限公司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李同凯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阳信顺安机动车检测有限公司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杨远超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滨州市安宝机动车检测有限公司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刘大伟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邹平大成汽车检测有限公司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柴超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山东佳通机动车检测有限公司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杨笑亭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无棣盛达机动车检测有限公司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方英杰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邹平市宏安机动车检测有限公司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黄建发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邹平广通汽车检测有限公司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耿键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山东永诚机动车检测服务有限公司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邹平鲁铭机动车检测有限公司</w:t>
            </w:r>
          </w:p>
        </w:tc>
        <w:tc>
          <w:tcPr>
            <w:tcW w:w="1530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张同延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阳信东恒机动车检测有限公司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安立昌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滨州市永瑞通机动车检测有限公司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郑燕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博兴县博昌机动车检测有限公司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泥瑞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邹平吉达机动车检测有限公司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孙伊雪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邹平万里行汽车检测有限公司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陈美玉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邹平月河汽车检测有限公司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崔琦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邹平众诚机动车检测有限公司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滨州华谊机动车检测有限公司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赵树强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滨州市科代机动车环保检测有限公司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张国汝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山东信泰汽车检测有限公司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袁建强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邹平万里行汽车检测有限公司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邹平县永胜机动车检测有限公司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孙守忠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阳信众利机动车检测有限公司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孙毅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滨州市沾化区益民机动车检测有限公司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胡翼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滨州万通机动车检测有限公司东城检测站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贺兴海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滨州万通机动车检测有限公司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董爱滨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邹平县众安汽车检测有限公司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石会君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滨州康慧机动车检测有限公司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博兴县万友机动车检测有限公司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邹平市礼参机动车检测有限公司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刘照华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邹平万里行汽车检测有限公司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李霖峰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滨州车友机动车检测有限公司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杨玉洁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阳信县领航机动车检测有限公司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侯建春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博兴县众合机动车检测有限公司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李春叶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山东滨州惠安机动车检测有限公司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曹惠明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滨州市宏强机动车检测有限公司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武洪芳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邹平县众安汽车检测有限公司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郑林林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滨州玖通汽车检测有限公司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郭庆宙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滨州润达汽车检测有限公司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刘暑光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无棣新博机动车检测有限公司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李岩峻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滨州市滨北机动车检测有限公司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董路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滨州市开创机动车安全检测有限公司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王永杰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邹平驰润机动车检测有限公司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吉永起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山东圆方机动车检测有限公司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邹平齐星机动车检测有限公司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博兴县安捷机动车检测有限公司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殷文娇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惠民县鸿运机动车检测有限责任公司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朱会刚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山东车视通机动车检测有限公司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董万坤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滨州市无棣县永胜机动车安全技术检测有限公司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邓超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无棣仁通机动车检测有限公司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吴震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滨州市泽昌机动车检测有限公司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张洪海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滨州高新区宝通鸿悦汽车检测有限公司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杨金苗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无棣县正达机动车综合性能检测服务有限公司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无棣安通机动车检测有限公司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高占印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邹平同信汽车检测有限公司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成慧云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山东永诚机动车检测服务有限公司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张长亮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滨州市四环五海汽车综合性能检测有限公司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孟辉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滨州新瑞机动车检测有限公司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李俊燕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30303"/>
                <w:sz w:val="24"/>
                <w:szCs w:val="24"/>
              </w:rPr>
              <w:t>13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30303"/>
                <w:sz w:val="24"/>
                <w:szCs w:val="24"/>
              </w:rPr>
              <w:t>德州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市市场监管局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德州市万科汽车服务有限公司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德州金恒机动车检测有限公司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王立国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德州安驰汽车检测有限公司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程荣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临邑远通机动车检测有限公司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马建梅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禹城市科大机动车检测有限公司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张忠诚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德州市鲁德机动车安全技术检测有限公司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刘金广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乐陵市昊安通途机动车检测服务有限公司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陈力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德州鑫兴机动车检测有限公司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鲁英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宁津县领航机动车检测有限公司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吴勇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平原县润华机动车安全检测有限公司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贾伟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德州恒德机动车检测有限公司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崔震中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夏津县宏畅机动车检测有限公司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夏兴旺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临邑林通机动车综合性能检测中心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赵雪卫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临邑县蓝天机动车尾气检测有限公司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庞玉霞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庆云县佰畅标识有限公司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德州金通机动车检测有限公司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袁航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庆云江山机动车检测有限公司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韩文文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乐陵市泽通机动车检测有限公司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赵博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武城县蓝天机动车尾气检测有限公司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付振亮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德州诚泰机动车检测有限公司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董建龙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临邑万通机动车检测有限公司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赵同花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齐河利民机动车检测有限公司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黄同同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禹城市绿通机动车检测有限公司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邢凤英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夏津县君意机动车检测有限公司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邵克鹏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武城县宇通机动车检测有限公司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王汉涛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庆云县庆合机动车检测有限公司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姜建豪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夏津捷通机动车检测有限公司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魏征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宁津县昶利机动车检测有限公司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刘坤朋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临邑科大机动车检测有限公司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李尚坤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庆云县融达机动车检测有限公司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吴冰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夏津县通鄃机动车综合性能检测有限公司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禹城市顺达机动车尾气检测有限公司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程翠翠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禹城市恒大机动车检测有限公司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韩凯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德州市陵城区安通机动车检测有限公司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李振禹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宁津县绿通机动车尾气检测有限公司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武城县兴伟机动车检测有限公司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禹城信达机动车检测有限公司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徐恒全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夏津柏程机动车检测有限公司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韩德旺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乐陵市顺通机动车检测有限公司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张书勇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齐河县国华机动车检测有限公司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杜蕾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夏津路安机动车检测有限公司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陈章磊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德州车邦机动车检测有限公司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齐河县畅通机动车检测有限公司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赵峰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德州市陵城区顺通机动车检测有限公司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张秀霞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德州华鑫检验检测技术有限公司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陈静静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齐河博达汽车检测有限公司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甄俊华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夏津县宏炫机动车检测有限公司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谭凤环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乐陵市畅行机动车检测有限公司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王一凡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德州市陵城区绿洁尾气检测有限公司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蔺莉莉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德州泰达机动车检测有限公司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潘玉海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禹城华安机动车检测服务有限公司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戎涛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武城县平安机动车检测中心有限公司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德州市陵城区鑫通机动车检测有限公司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秦书霞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平原县绿通机动车检测有限公司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孙凌雪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平原县恒大汽车检测有限公司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30303"/>
                <w:sz w:val="24"/>
                <w:szCs w:val="24"/>
              </w:rPr>
              <w:t>14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30303"/>
                <w:sz w:val="24"/>
                <w:szCs w:val="24"/>
              </w:rPr>
              <w:t>聊城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市市场监管局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临清市临崇德机动车检测有限公司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林盛祥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聊城路安机动车检测有限公司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袁超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聊城万达机动车检测有限公司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茌平恒宇机动车检测有限公司（城区站）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姚建猛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聊城站北机动车检测有限公司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周文东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临清市鼎顺机动车检测有限责任公司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庞书生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聊城市东润机动车检测有限公司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赵婷婷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聊城市东昌府区正华机动车检测有限责任公司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洪威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茌平润民机动车检测有限公司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聊城旭邦汽车服务有限公司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刘恒群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聊城市元丰机动车检测有限公司东昌府区分公司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王荣亭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fldChar w:fldCharType="begin"/>
            </w:r>
            <w:r>
              <w:instrText xml:space="preserve"> HYPERLINK "file:///C:\\Users\\Administrator\\Desktop\\山东省" </w:instrText>
            </w:r>
            <w: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</w:rPr>
              <w:t>莘县金方机动车检测有限公司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王亚洲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阳谷中正汽车检测有限公司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许峰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聊城市金达机动车检测有限公司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聊城市元丰机动车检测有限公司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洪祥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聊城市金羊安华机动车检测有限公司开发区分公司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张树岳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东阿县通盛机动车辆综合性能检测有限公司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唐立新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聊城香江机动车检测有限公司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刘艳蕊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山东元丰机动车检测有限公司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于笃龙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冠县鑫泰机动车尾气检测有限公司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高洪军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临清市宏达机动车检测有限公司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徐震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莘县金元机动车检测有限公司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张和国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临清永安机动车检测有限公司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彭亮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阳谷顺通机动车安全检测服务有限公司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聊城站北机动车检测有限公司聊城分公司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张培华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冠县同发机动车检测有限公司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尚贵杰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高唐县东环机动车检测有限公司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聊城市信达机动车检测有限公司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彭辉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高唐县盛和机动车检测有限公司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姜祥明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山东冠县智博机动车检测有限公司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朱玉平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莘县君达车辆检测有限公司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臧海强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莘县晶宇机动车检测有限公司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常家广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茌平县运通机动车检测有限公司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聊城市鸿翔汽车综合性能检测服务有限公司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赵洋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冠县正祥机动车检测有限公司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聊城顺安机动车检测有限公司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冠县宏宇机动车检测有限公司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王新伟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阳谷县鸿安汽车检测有限公司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茌平宏润机动车检测有限公司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杨录妹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东阿县嘉诚机动车检测有限公司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高唐县众信机动车检测有限公司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赵树根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临清市雨润机动车检测运营有限公司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冀泉松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阳谷金时代汽车服务有限公司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安广建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阳谷领航机动车检测有限公司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崔节波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东阿县润通机动车检测有限公司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师仰鹤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高唐县百顺机动车检测有限公司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左晓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阳谷广源机动车检测有限公司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乔秋品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阳谷途安机动车检测有限公司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郭兰贺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聊城顺泰机动车检测有限公司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冯如珂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高唐县鑫安机动车检测服务有限公司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贾彩云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茌平希润机动车检测有限公司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吴忠凯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冠县全硕机动车检测有限责任公司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王东然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茌平县鲁运机动车检测有限公司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郭春艳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东阿县金利达机动车检测有限公司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郑婷婷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冠县车友机动车检测有限公司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姚之昌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临清市路畅机动车检测有限公司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李树玉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莘县通顺机动车检测有限公司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刘守山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莘县顺安机动车检测有限公司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30303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30303"/>
                <w:sz w:val="24"/>
                <w:szCs w:val="24"/>
              </w:rPr>
              <w:t>15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30303"/>
                <w:sz w:val="24"/>
                <w:szCs w:val="24"/>
              </w:rPr>
              <w:t>临沂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市市场监管局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莒南正直瑞通机动车检测服务有限公司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彭永余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临沂市宏远机动车检测有限公司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曹守国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临沂市车易通机动车检测有限公司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沂水安顺机动车检测有限公司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黄京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莒南正直机动车检测有限公司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程仁江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费县新程检测站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庄涛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沂水顺达机动车检测有限公司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沂水顺通机动车检测有限公司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牟庆胜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临沂市安通机动车检测有限公司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张自强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临沂市沂顺机动车检测有限公司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卢斌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临沂市正直机动车检测有限公司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王长江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临沂市罗庄区正直机动车检测有限公司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夏立国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临沂市河东区正直机动车检测有限公司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孔祥涛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莒南双越机动车检测有限公司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李晓强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山东沂蒙汽车检测有限公司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毛景东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平邑县同承汽车服务有限公司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临沂市玉安机动车检测有限公司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李建振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山东八达通汽车检测有限公司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沈涛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临沂启阳机动车检测有限公司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王晓山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临沭县华通机动车检测有限公司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凌雷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蒙阴深港机动车检测有限公司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山东盛威机动车检测有限公司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耿方伟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莒南县中顺机动车检测有限公司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姚金星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临沂九州机动车检测有限公司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朱纪霞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山东华朔检测技术有限公司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临沂车安行汽车检测有限公司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魏鑫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莒南县彩虹桥机动车检测有限公司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临沂聚财机动车检测有限公司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梁宗飞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山东途顺检测有限公司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蔡振远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临沂市华威检测有限公司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宋超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临沭县统一机动车检测有限公司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许跃刚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沂南县通安车辆检测有限公司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秦其强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临沂汇一机动车检测有限公司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临沂顺华机动车检测有限公司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侯磊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兰陵县安畅机动车检测服务有限公司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孙中明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临沂路正机动车检测有限公司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陈晶晶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平邑县蔚蓝机动车检测有限公司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谢兆强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费县深港机动车检测有限公司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赵忠凯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莒南县恒昌机动车检测有限公司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杜贵春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临沂万达兴机动车检测有限公司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赵纪玲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山东新沂蒙交通运输发展有限公司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冯浩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临沂交运机动车检测有限公司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张丰玉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临沂新通机动车检测有限公司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朱强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沂南县永安机动车检测有限公司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山东盛威机动车检测有限公司鲁南矿业分公司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董志平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平邑县金联机动车检测有限公司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费县蓝天机动车检测有限公司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费县双安机动车检测有限公司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孙海全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莒南县誉通机动车检测有限公司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王伯志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沂水泓顺机动车检测服务有限公司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蒙阴县南郊机动车检测有限公司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沂南县东兴机动车检测有限公司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孔令通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莒南县机动车综合性能检测有限公司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李柏志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临沂市亿丰机动车检测有限公司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张夫恒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费县平安机动车综合性能检测有限公司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杨征华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临沂瑞航机动车检测有限公司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裴光秀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临沂市大润机动车检测服务有限公司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董玉富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山东中源汽车检测有限公司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廖禹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兰陵县金正达机动车检测服务有限公司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郑浩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临沂顺程机动车检测有限公司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咸平斋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费县华菱机动车检测有限公司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曹广星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临沂市长城机动车检测有限公司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明永金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兰陵安之源机动车检测服务有限公司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陈志兰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临沂金泉机动车检测有限公司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姜兆号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临沂丰源机动车检测有限公司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包西超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临沂宝通机动车检测有限公司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甄超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兰陵荣庆机动车检测服务有限公司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张则锋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兰陵县君安汽车检测有限公司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周玉强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蒙阴县蒙城机动车检测有限公司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吴永春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临沂远通机动车检测有限公司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陶传梅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平邑县通达汽车综合性能检测有限公司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陈庆发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临沂万里达机动车检测有限公司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程继锋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临沂市润达机动车检测有限公司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杨丽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山东华迅机动车检测有限公司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范旭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平邑县邑东机动车检测有限公司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临沂市北城机动车检测服务有限公司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梁春娟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临沂市新环球机动车检测有限公司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于庆娜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临沂市鑫鑫机动车检测有限公司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王洛强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沂南县通源机动车检测有限公司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临沂顺福机动车检测有限公司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临沂众顺机动车检测有限公司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黄勇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临沂永胜机动车检测服务有限公司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卢念衡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临沂市机动车检测有限公司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于鹤来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临沂阳光远大机动车检测有限公司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李丰刚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山东圣鼎达机动车检测有限公司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刘洪玮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临沂三川机动车检测有限公司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王立辰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平邑亿通汽车检测有限公司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王凯凯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沂水众兴机动车检测有限公司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赵太莲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蒙阴县锦程机动车检测有限公司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临沂友畅机动车检测有限公司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李杰杰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郯城正通车辆检测有限公司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施冲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临沭县城南机动车检测有限公司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临沂阳都机动车检测有限公司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种超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沂水正通机动车检测有限公司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宗全彬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临沂苍马机动车检测有限公司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张翠芝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平邑顺通机动车检测有限公司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刘玲云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30303"/>
                <w:sz w:val="24"/>
                <w:szCs w:val="24"/>
              </w:rPr>
              <w:t>16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30303"/>
                <w:sz w:val="24"/>
                <w:szCs w:val="24"/>
              </w:rPr>
              <w:t>菏泽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市市场监管局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单县安达机动车检测有限公司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菏泽天信机动车检测有限公司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陈新朝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菏泽顺通汽车尾气检测有限公司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王海民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郓城县博程机动车检测有限公司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曾昭龙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成武县水明车辆综合性能检测有限公司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曹县国运机动车检测有限公司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公彦春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曹县菲尔特环保科技有限公司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房秀娟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巨野县德商机动车检测有限公司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付小会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成武优测机动车检测有限公司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菏泽菏顺机动车检测有限公司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宋喜峰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菏泽市鸿通机动车检测有限公司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陈保华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鄄城县恒金车辆综合性能检测有限公司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王惠捷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鄄城运通车辆服务有限公司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崔华森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巨野顺恒机动车检测有限公司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卢昊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郓城县满通机动车检测有限公司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曹县国运机动车环保检测有限公司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于立叶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单县清川汽车检测有限公司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杨云峰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曹县畅通机动车检测有限公司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张彦彪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巨野县捷达机动车检测有限公司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颜世博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菏泽市定陶区全益机动车检测有限公司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魏杰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鄄城县路通车友服务有限公司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菏泽畅通机动车检测有限公司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程冲冲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菏泽泰丰机动车检测股份有限公司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庞凤花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郓城县亚顺机动车检测有限公司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车朝站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单县亿通机动车检测有限公司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单县单顺机动车检测有限公司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朱旭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菏泽三合一机动车检测有限公司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吴尚雷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鄄城陆安机动车检测服务有限公司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苏中银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曹县顺捷机动车检测有限公司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常大鹏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菏泽鑫顺丰机动车检测有限公司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曹县迅捷机动车检测有限公司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张恩路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单县振华机动车检测有限公司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单县京通机动车检测有限公司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赵光明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东明县兴东机动车检测服务有限公司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焦世昌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巨野路通机动车检测有限公司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苗怀珍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菏泽恒通机动车检测有限公司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董清峰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东明县明通汽车综合性能检测有限公司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张刚林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菏泽红伟机动车检测有限公司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王志成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菏泽市恒达机动车检测有限公司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刘昌国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曹县北站机动车检测有限公司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代颜梅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巨野县如通机动车检测有限公司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刘鹗斋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定陶安陶机动车检测有限公司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蔡瑞英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单县圆顺机动车检测有限公司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秦灿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菏泽市鲁通机动车检测有限公司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巨野县国昌机动车检测有限公司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黄祥友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菏泽市定陶区弘运机动车检测有限公司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郭志浩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郓城县安诚机动车检测有限公司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陈浩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山东巨野全顺机动车检测有限公司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张志建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成武县鑫达机动车检测有限公司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常均成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郓城县平安行机动车检测有限公司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曹县民升机动车检测服务有限公司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袁晓东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曹县吉顺机动车检测有限公司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曹县恒泰机动车检测有限公司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曹县龙强机动车检测有限公司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菏泽市顺宇机动车辆检测有限公司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菏泽正通机动车检测服务有限公司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周传义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菏泽天诚机动车检测有限公司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张顺雷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郓城县泓霖机动车检测有限责任公司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曹县晟通机动车检测有限公司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伊超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单县柒队机动车检测有限公司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吴玉雷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曹县顺通机动车检测有限公司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汪世良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山东明检机动车检测有限公司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付炳奇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单县东顺汽车检测有限公司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黄鹤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成武诚志机动车检测有限公司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王平光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曹县圆顺机动车检测有限公司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覃甘英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菏泽市圆顺机动车检测有限公司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周升超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郓城县润通机动车检测有限公司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曾惠玲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单县如通机动车检测有限公司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黄汝明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菏泽陶达机动车检测有限公司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马奇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菏泽润通机动车检测有限公司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赵广雪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菏泽市牡丹区百信车辆综合性能检测有限公司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冯海源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山东君建机动车检测有限公司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尹志威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郓城县平安行机动车检测有限公司玉皇庙分公司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张宗恨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仿宋"/>
                <w:color w:val="030303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菏泽万顺机动车检测有限公司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梁显进</w:t>
            </w:r>
          </w:p>
        </w:tc>
      </w:tr>
    </w:tbl>
    <w:p>
      <w:pPr>
        <w:pStyle w:val="2"/>
        <w:spacing w:line="520" w:lineRule="exact"/>
        <w:jc w:val="left"/>
        <w:rPr>
          <w:rFonts w:ascii="黑体" w:hAnsi="Helvetica" w:eastAsia="黑体" w:cs="Helvetica"/>
          <w:color w:val="030303"/>
          <w:sz w:val="32"/>
          <w:szCs w:val="32"/>
        </w:rPr>
      </w:pPr>
      <w:r>
        <w:rPr>
          <w:rFonts w:hint="eastAsia" w:ascii="仿宋" w:hAnsi="仿宋" w:eastAsia="仿宋"/>
          <w:sz w:val="24"/>
          <w:szCs w:val="24"/>
        </w:rPr>
        <w:t>注：以上顺序按行政区划排序</w:t>
      </w:r>
    </w:p>
    <w:p>
      <w:pPr>
        <w:pStyle w:val="2"/>
        <w:spacing w:line="520" w:lineRule="exact"/>
        <w:jc w:val="left"/>
        <w:rPr>
          <w:rFonts w:ascii="黑体" w:hAnsi="Helvetica" w:eastAsia="黑体" w:cs="Helvetica"/>
          <w:color w:val="030303"/>
          <w:sz w:val="32"/>
          <w:szCs w:val="32"/>
        </w:rPr>
      </w:pPr>
    </w:p>
    <w:p>
      <w:pPr>
        <w:pStyle w:val="2"/>
        <w:spacing w:line="520" w:lineRule="exact"/>
        <w:jc w:val="left"/>
        <w:rPr>
          <w:rFonts w:ascii="黑体" w:hAnsi="Helvetica" w:eastAsia="黑体" w:cs="Helvetica"/>
          <w:color w:val="030303"/>
          <w:sz w:val="32"/>
          <w:szCs w:val="32"/>
        </w:rPr>
      </w:pPr>
    </w:p>
    <w:p>
      <w:pPr>
        <w:pStyle w:val="2"/>
        <w:spacing w:line="520" w:lineRule="exact"/>
        <w:jc w:val="left"/>
        <w:rPr>
          <w:rFonts w:ascii="黑体" w:hAnsi="Helvetica" w:eastAsia="黑体" w:cs="Helvetica"/>
          <w:color w:val="030303"/>
          <w:sz w:val="32"/>
          <w:szCs w:val="32"/>
        </w:rPr>
      </w:pPr>
    </w:p>
    <w:p>
      <w:pPr>
        <w:pStyle w:val="2"/>
        <w:spacing w:line="520" w:lineRule="exact"/>
        <w:jc w:val="left"/>
        <w:rPr>
          <w:rFonts w:ascii="黑体" w:hAnsi="Helvetica" w:eastAsia="黑体" w:cs="Helvetica"/>
          <w:color w:val="030303"/>
          <w:sz w:val="32"/>
          <w:szCs w:val="32"/>
        </w:rPr>
      </w:pPr>
    </w:p>
    <w:p>
      <w:pPr>
        <w:pStyle w:val="2"/>
        <w:spacing w:line="520" w:lineRule="exact"/>
        <w:jc w:val="left"/>
        <w:rPr>
          <w:rFonts w:ascii="黑体" w:hAnsi="Helvetica" w:eastAsia="黑体" w:cs="Helvetica"/>
          <w:color w:val="030303"/>
          <w:sz w:val="32"/>
          <w:szCs w:val="32"/>
        </w:rPr>
      </w:pPr>
    </w:p>
    <w:p>
      <w:pPr>
        <w:pStyle w:val="2"/>
        <w:spacing w:line="520" w:lineRule="exact"/>
        <w:jc w:val="left"/>
        <w:rPr>
          <w:rFonts w:ascii="黑体" w:hAnsi="Helvetica" w:eastAsia="黑体" w:cs="Helvetica"/>
          <w:color w:val="030303"/>
          <w:sz w:val="32"/>
          <w:szCs w:val="32"/>
        </w:rPr>
      </w:pPr>
    </w:p>
    <w:p>
      <w:pPr>
        <w:pStyle w:val="2"/>
        <w:spacing w:line="520" w:lineRule="exact"/>
        <w:jc w:val="left"/>
        <w:rPr>
          <w:rFonts w:ascii="黑体" w:hAnsi="Helvetica" w:eastAsia="黑体" w:cs="Helvetica"/>
          <w:color w:val="030303"/>
          <w:sz w:val="32"/>
          <w:szCs w:val="32"/>
        </w:rPr>
      </w:pPr>
    </w:p>
    <w:p>
      <w:pPr>
        <w:pStyle w:val="2"/>
        <w:spacing w:line="520" w:lineRule="exact"/>
        <w:jc w:val="left"/>
        <w:rPr>
          <w:rFonts w:ascii="黑体" w:hAnsi="Helvetica" w:eastAsia="黑体" w:cs="Helvetica"/>
          <w:color w:val="030303"/>
          <w:sz w:val="32"/>
          <w:szCs w:val="32"/>
        </w:rPr>
      </w:pPr>
    </w:p>
    <w:p>
      <w:pPr>
        <w:pStyle w:val="2"/>
        <w:spacing w:line="520" w:lineRule="exact"/>
        <w:jc w:val="left"/>
        <w:rPr>
          <w:rFonts w:ascii="黑体" w:hAnsi="Helvetica" w:eastAsia="黑体" w:cs="Helvetica"/>
          <w:color w:val="030303"/>
          <w:sz w:val="32"/>
          <w:szCs w:val="32"/>
        </w:rPr>
      </w:pPr>
    </w:p>
    <w:p>
      <w:pPr>
        <w:pStyle w:val="2"/>
        <w:spacing w:line="520" w:lineRule="exact"/>
        <w:rPr>
          <w:rFonts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panose1 w:val="020B0604020202030204"/>
    <w:charset w:val="00"/>
    <w:family w:val="swiss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2E"/>
    <w:rsid w:val="000851AB"/>
    <w:rsid w:val="00093DF9"/>
    <w:rsid w:val="000D32CA"/>
    <w:rsid w:val="001724A1"/>
    <w:rsid w:val="001747D2"/>
    <w:rsid w:val="00176C3E"/>
    <w:rsid w:val="002B1A71"/>
    <w:rsid w:val="002B4ADE"/>
    <w:rsid w:val="002F2BDB"/>
    <w:rsid w:val="0037094D"/>
    <w:rsid w:val="003A5D2C"/>
    <w:rsid w:val="004962C3"/>
    <w:rsid w:val="004B37CD"/>
    <w:rsid w:val="00560148"/>
    <w:rsid w:val="006F6EAE"/>
    <w:rsid w:val="00757451"/>
    <w:rsid w:val="0086442E"/>
    <w:rsid w:val="00875C46"/>
    <w:rsid w:val="008A32C0"/>
    <w:rsid w:val="008E7A7F"/>
    <w:rsid w:val="009331C1"/>
    <w:rsid w:val="00981068"/>
    <w:rsid w:val="00A0236B"/>
    <w:rsid w:val="00A371F9"/>
    <w:rsid w:val="00A4248B"/>
    <w:rsid w:val="00B35B30"/>
    <w:rsid w:val="00BA77AB"/>
    <w:rsid w:val="00BA77B7"/>
    <w:rsid w:val="00BC25D4"/>
    <w:rsid w:val="00C330E7"/>
    <w:rsid w:val="00C532D1"/>
    <w:rsid w:val="00C60761"/>
    <w:rsid w:val="00CB5288"/>
    <w:rsid w:val="00D41B64"/>
    <w:rsid w:val="00EA6C93"/>
    <w:rsid w:val="00EC6B5B"/>
    <w:rsid w:val="00F919E2"/>
    <w:rsid w:val="00FA0CE1"/>
    <w:rsid w:val="00FC5E2D"/>
    <w:rsid w:val="024236F6"/>
    <w:rsid w:val="0515723F"/>
    <w:rsid w:val="07C14B15"/>
    <w:rsid w:val="07D70928"/>
    <w:rsid w:val="088E24B5"/>
    <w:rsid w:val="09B104A4"/>
    <w:rsid w:val="0F7037CE"/>
    <w:rsid w:val="137250EF"/>
    <w:rsid w:val="13F414F1"/>
    <w:rsid w:val="16D639C4"/>
    <w:rsid w:val="17105126"/>
    <w:rsid w:val="17935EC7"/>
    <w:rsid w:val="1D212406"/>
    <w:rsid w:val="1EB877EA"/>
    <w:rsid w:val="1FBA0A08"/>
    <w:rsid w:val="200B4672"/>
    <w:rsid w:val="216257A2"/>
    <w:rsid w:val="218B1865"/>
    <w:rsid w:val="22CF2701"/>
    <w:rsid w:val="2336510E"/>
    <w:rsid w:val="291F3788"/>
    <w:rsid w:val="2A7424B8"/>
    <w:rsid w:val="2CDD33C8"/>
    <w:rsid w:val="2F427F64"/>
    <w:rsid w:val="307F7125"/>
    <w:rsid w:val="31361A0B"/>
    <w:rsid w:val="32A11CAB"/>
    <w:rsid w:val="33CE5CA9"/>
    <w:rsid w:val="36C80915"/>
    <w:rsid w:val="38AA7D63"/>
    <w:rsid w:val="3971413F"/>
    <w:rsid w:val="3C264D48"/>
    <w:rsid w:val="40B919FD"/>
    <w:rsid w:val="41022725"/>
    <w:rsid w:val="414C3419"/>
    <w:rsid w:val="45C16C7A"/>
    <w:rsid w:val="45DE5CE3"/>
    <w:rsid w:val="47DD3A96"/>
    <w:rsid w:val="489228D9"/>
    <w:rsid w:val="492751E6"/>
    <w:rsid w:val="50D628C8"/>
    <w:rsid w:val="51704C97"/>
    <w:rsid w:val="51B13176"/>
    <w:rsid w:val="529343D0"/>
    <w:rsid w:val="53A62505"/>
    <w:rsid w:val="554322A6"/>
    <w:rsid w:val="57D55922"/>
    <w:rsid w:val="5D68641E"/>
    <w:rsid w:val="5DE8169D"/>
    <w:rsid w:val="5E7224DB"/>
    <w:rsid w:val="601326CE"/>
    <w:rsid w:val="602820AE"/>
    <w:rsid w:val="60D11A96"/>
    <w:rsid w:val="62BA6B24"/>
    <w:rsid w:val="6469580E"/>
    <w:rsid w:val="6B07280A"/>
    <w:rsid w:val="6F944D79"/>
    <w:rsid w:val="70A808EC"/>
    <w:rsid w:val="76793CDE"/>
    <w:rsid w:val="79230855"/>
    <w:rsid w:val="7AD23460"/>
    <w:rsid w:val="7C5E267E"/>
    <w:rsid w:val="7E17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yperlink"/>
    <w:basedOn w:val="5"/>
    <w:qFormat/>
    <w:uiPriority w:val="0"/>
    <w:rPr>
      <w:color w:val="0000FF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382DD2-0072-4EC6-AB48-4D2EE35404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4887</Words>
  <Characters>27862</Characters>
  <Lines>232</Lines>
  <Paragraphs>65</Paragraphs>
  <TotalTime>13</TotalTime>
  <ScaleCrop>false</ScaleCrop>
  <LinksUpToDate>false</LinksUpToDate>
  <CharactersWithSpaces>32684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2022-07-13T04:20:00Z</dcterms:created>
  <dc:creator>Administrator</dc:creator>
  <cp:lastModifiedBy>..吴米妮儿</cp:lastModifiedBy>
  <dcterms:modified xsi:type="dcterms:W3CDTF">2022-07-14T01:18:25Z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